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CB" w:rsidRPr="00395AFF" w:rsidRDefault="007051CB" w:rsidP="00395AFF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b/>
        </w:rPr>
        <w:t xml:space="preserve">Lista rankingowa wybranych do finansowania </w:t>
      </w:r>
      <w:r w:rsidRPr="00E46E0B">
        <w:rPr>
          <w:b/>
        </w:rPr>
        <w:t>operacji w ramach</w:t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 w:rsidRPr="00395AFF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271DCE">
        <w:rPr>
          <w:rFonts w:ascii="Times New Roman" w:hAnsi="Times New Roman" w:cs="Times New Roman"/>
          <w:b/>
          <w:sz w:val="16"/>
          <w:szCs w:val="16"/>
        </w:rPr>
        <w:t xml:space="preserve"> Nr </w:t>
      </w:r>
      <w:r w:rsidR="003C3EE4" w:rsidRPr="003C3EE4">
        <w:rPr>
          <w:rFonts w:ascii="Times New Roman" w:hAnsi="Times New Roman" w:cs="Times New Roman"/>
          <w:b/>
          <w:sz w:val="16"/>
          <w:szCs w:val="16"/>
        </w:rPr>
        <w:t>3</w:t>
      </w:r>
      <w:r w:rsidR="00271DCE" w:rsidRPr="003C3EE4">
        <w:rPr>
          <w:rFonts w:ascii="Times New Roman" w:hAnsi="Times New Roman" w:cs="Times New Roman"/>
          <w:b/>
          <w:sz w:val="16"/>
          <w:szCs w:val="16"/>
        </w:rPr>
        <w:t>/</w:t>
      </w:r>
      <w:r w:rsidR="0008551D" w:rsidRPr="003C3EE4">
        <w:rPr>
          <w:rFonts w:ascii="Times New Roman" w:hAnsi="Times New Roman" w:cs="Times New Roman"/>
          <w:b/>
          <w:sz w:val="16"/>
          <w:szCs w:val="16"/>
        </w:rPr>
        <w:t xml:space="preserve">IP/2017 </w:t>
      </w:r>
      <w:r w:rsidR="00271DCE" w:rsidRPr="003C3EE4">
        <w:rPr>
          <w:rFonts w:ascii="Times New Roman" w:hAnsi="Times New Roman" w:cs="Times New Roman"/>
          <w:b/>
          <w:sz w:val="16"/>
          <w:szCs w:val="16"/>
        </w:rPr>
        <w:t>z dn. 12.03.2018</w:t>
      </w:r>
      <w:r w:rsidR="0008551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95AFF" w:rsidRPr="00395AFF">
        <w:rPr>
          <w:rFonts w:ascii="Times New Roman" w:hAnsi="Times New Roman" w:cs="Times New Roman"/>
          <w:b/>
          <w:sz w:val="16"/>
          <w:szCs w:val="16"/>
        </w:rPr>
        <w:t>Rady</w:t>
      </w:r>
      <w:r w:rsidR="00395AFF">
        <w:rPr>
          <w:rFonts w:ascii="Times New Roman" w:hAnsi="Times New Roman" w:cs="Times New Roman"/>
          <w:b/>
          <w:sz w:val="16"/>
          <w:szCs w:val="16"/>
        </w:rPr>
        <w:t xml:space="preserve"> Stowarzyszenia Lokalna Grupa Działania „Razem dla Radomki” </w:t>
      </w:r>
    </w:p>
    <w:p w:rsidR="007051CB" w:rsidRDefault="003B158E" w:rsidP="007051CB">
      <w:pPr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Poddziałania 19.2 </w:t>
      </w:r>
      <w:r w:rsidR="007051CB" w:rsidRPr="003B158E">
        <w:rPr>
          <w:rFonts w:ascii="Times New Roman" w:hAnsi="Times New Roman" w:cs="Times New Roman"/>
          <w:szCs w:val="20"/>
        </w:rPr>
        <w:t>„Wsparcie na wdrażanie operacji w ramach strategii rozwoju lokalnego kierowanego przez społeczność” objętego Programem Rozwoju Obszarów Wiejskich na lata 2014-2020.</w:t>
      </w:r>
    </w:p>
    <w:p w:rsidR="000D1193" w:rsidRPr="00C03D76" w:rsidRDefault="000D1193" w:rsidP="007051CB">
      <w:pPr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</w:t>
      </w:r>
      <w:r w:rsidRPr="000D1193">
        <w:rPr>
          <w:rFonts w:ascii="Times New Roman" w:hAnsi="Times New Roman" w:cs="Times New Roman"/>
          <w:szCs w:val="20"/>
        </w:rPr>
        <w:t>Powołanie Inkubatora Przetwórstwa Lokalnego</w:t>
      </w:r>
    </w:p>
    <w:tbl>
      <w:tblPr>
        <w:tblStyle w:val="Tabela-Siatka"/>
        <w:tblW w:w="0" w:type="auto"/>
        <w:tblInd w:w="-147" w:type="dxa"/>
        <w:tblLayout w:type="fixed"/>
        <w:tblLook w:val="04A0"/>
      </w:tblPr>
      <w:tblGrid>
        <w:gridCol w:w="508"/>
        <w:gridCol w:w="768"/>
        <w:gridCol w:w="1843"/>
        <w:gridCol w:w="1418"/>
        <w:gridCol w:w="992"/>
        <w:gridCol w:w="963"/>
        <w:gridCol w:w="1134"/>
        <w:gridCol w:w="1205"/>
        <w:gridCol w:w="938"/>
        <w:gridCol w:w="1066"/>
        <w:gridCol w:w="1188"/>
        <w:gridCol w:w="1066"/>
        <w:gridCol w:w="1053"/>
        <w:gridCol w:w="1198"/>
      </w:tblGrid>
      <w:tr w:rsidR="007051CB" w:rsidRPr="008C6D6B" w:rsidTr="003C3EE4">
        <w:trPr>
          <w:trHeight w:val="1233"/>
        </w:trPr>
        <w:tc>
          <w:tcPr>
            <w:tcW w:w="508" w:type="dxa"/>
          </w:tcPr>
          <w:p w:rsidR="007051CB" w:rsidRPr="008C6D6B" w:rsidRDefault="007051CB" w:rsidP="00C03D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6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Wnioskodawca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imię i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/n</w:t>
            </w: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azwa)</w:t>
            </w:r>
          </w:p>
        </w:tc>
        <w:tc>
          <w:tcPr>
            <w:tcW w:w="1843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Tytuł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41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wniosku,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i godzina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złożenia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2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identyfikacyjny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Wnioskodawcy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963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1134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przedsięwzięcia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 PLN</w:t>
            </w:r>
          </w:p>
        </w:tc>
        <w:tc>
          <w:tcPr>
            <w:tcW w:w="1205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Wnioskowana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dofinansowania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 PLN</w:t>
            </w:r>
          </w:p>
        </w:tc>
        <w:tc>
          <w:tcPr>
            <w:tcW w:w="93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Ocena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zgodności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18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1066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Suma uzyskanych punktów</w:t>
            </w:r>
          </w:p>
        </w:tc>
        <w:tc>
          <w:tcPr>
            <w:tcW w:w="1053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Operacja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mieści się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 limicie dostępnych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119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Zgodność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 zakresem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tematycznym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ogłoszonego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naboru</w:t>
            </w:r>
          </w:p>
        </w:tc>
      </w:tr>
      <w:tr w:rsidR="00E05C68" w:rsidRPr="008C6D6B" w:rsidTr="003C3EE4">
        <w:trPr>
          <w:trHeight w:val="1233"/>
        </w:trPr>
        <w:tc>
          <w:tcPr>
            <w:tcW w:w="508" w:type="dxa"/>
          </w:tcPr>
          <w:p w:rsidR="00E05C68" w:rsidRDefault="003C3EE4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05C6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68" w:type="dxa"/>
          </w:tcPr>
          <w:p w:rsidR="00E05C68" w:rsidRDefault="00E05C6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C68">
              <w:rPr>
                <w:rFonts w:ascii="Times New Roman" w:hAnsi="Times New Roman" w:cs="Times New Roman"/>
                <w:b/>
                <w:sz w:val="16"/>
                <w:szCs w:val="16"/>
              </w:rPr>
              <w:t>Gospodarstwo Rolne Pysiaków Sp. z o.o.</w:t>
            </w:r>
          </w:p>
          <w:p w:rsidR="00E05C68" w:rsidRDefault="00E05C68" w:rsidP="00E05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C68" w:rsidRPr="00E05C68" w:rsidRDefault="00E05C68" w:rsidP="00E05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05C68" w:rsidRPr="00F65228" w:rsidRDefault="00E05C68" w:rsidP="00E05C6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C68">
              <w:rPr>
                <w:rFonts w:ascii="Times New Roman" w:hAnsi="Times New Roman" w:cs="Times New Roman"/>
                <w:b/>
                <w:sz w:val="16"/>
                <w:szCs w:val="16"/>
              </w:rPr>
              <w:t>Rozbudowa istniejącego zakładu przetwórstwa mięsnego opartego na bazie własnej tuczników o dodatkowy inkubator przetwórczy poszerzający działalność usługową wyrobów mięsnych dla okolicznych rolników.</w:t>
            </w:r>
          </w:p>
        </w:tc>
        <w:tc>
          <w:tcPr>
            <w:tcW w:w="1418" w:type="dxa"/>
          </w:tcPr>
          <w:p w:rsidR="00E05C68" w:rsidRDefault="00E05C6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02/01/2018/IN</w:t>
            </w:r>
          </w:p>
          <w:p w:rsidR="007D256D" w:rsidRPr="00FD1B27" w:rsidRDefault="007D256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21.02.2018 godz. 14.00</w:t>
            </w:r>
          </w:p>
        </w:tc>
        <w:tc>
          <w:tcPr>
            <w:tcW w:w="992" w:type="dxa"/>
          </w:tcPr>
          <w:p w:rsidR="00E05C68" w:rsidRPr="008C6D6B" w:rsidRDefault="00E05C68" w:rsidP="00E05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069829570</w:t>
            </w:r>
          </w:p>
        </w:tc>
        <w:tc>
          <w:tcPr>
            <w:tcW w:w="963" w:type="dxa"/>
          </w:tcPr>
          <w:p w:rsidR="00E05C68" w:rsidRPr="008C6D6B" w:rsidRDefault="00E05C68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Zdziechów 14, 26-652 Zakrzew</w:t>
            </w:r>
          </w:p>
        </w:tc>
        <w:tc>
          <w:tcPr>
            <w:tcW w:w="1134" w:type="dxa"/>
          </w:tcPr>
          <w:p w:rsidR="00E05C68" w:rsidRPr="008C6D6B" w:rsidRDefault="00E05C6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1 283 400,50</w:t>
            </w:r>
          </w:p>
        </w:tc>
        <w:tc>
          <w:tcPr>
            <w:tcW w:w="1205" w:type="dxa"/>
          </w:tcPr>
          <w:p w:rsidR="00E05C68" w:rsidRPr="008C6D6B" w:rsidRDefault="00E05C6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500 000,00</w:t>
            </w:r>
          </w:p>
        </w:tc>
        <w:tc>
          <w:tcPr>
            <w:tcW w:w="938" w:type="dxa"/>
          </w:tcPr>
          <w:p w:rsidR="00E05C68" w:rsidRPr="00E05C68" w:rsidRDefault="00E05C68" w:rsidP="00E05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C68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E05C68" w:rsidRDefault="00E05C68" w:rsidP="00E05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C68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E05C68" w:rsidRPr="008C6D6B" w:rsidRDefault="003C3EE4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88" w:type="dxa"/>
          </w:tcPr>
          <w:p w:rsidR="00E05C68" w:rsidRPr="008C6D6B" w:rsidRDefault="003C3EE4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E05C68" w:rsidRPr="008C6D6B" w:rsidRDefault="003C3EE4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053" w:type="dxa"/>
          </w:tcPr>
          <w:p w:rsidR="00E05C68" w:rsidRDefault="00E05C6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</w:tc>
        <w:tc>
          <w:tcPr>
            <w:tcW w:w="1198" w:type="dxa"/>
          </w:tcPr>
          <w:p w:rsidR="00E05C68" w:rsidRPr="00E05C68" w:rsidRDefault="00E05C68" w:rsidP="00E05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C68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E05C68" w:rsidRDefault="00E05C68" w:rsidP="00E05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C68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3C3EE4" w:rsidRPr="008C6D6B" w:rsidTr="003C3EE4">
        <w:trPr>
          <w:trHeight w:val="1233"/>
        </w:trPr>
        <w:tc>
          <w:tcPr>
            <w:tcW w:w="508" w:type="dxa"/>
          </w:tcPr>
          <w:p w:rsidR="003C3EE4" w:rsidRPr="008C6D6B" w:rsidRDefault="003C3EE4" w:rsidP="003C3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768" w:type="dxa"/>
          </w:tcPr>
          <w:p w:rsidR="003C3EE4" w:rsidRPr="00FD1B27" w:rsidRDefault="003C3EE4" w:rsidP="003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C68">
              <w:rPr>
                <w:rFonts w:ascii="Times New Roman" w:hAnsi="Times New Roman" w:cs="Times New Roman"/>
                <w:b/>
                <w:sz w:val="16"/>
                <w:szCs w:val="16"/>
              </w:rPr>
              <w:t>Junior Jacek Prokopczyk</w:t>
            </w:r>
          </w:p>
        </w:tc>
        <w:tc>
          <w:tcPr>
            <w:tcW w:w="1843" w:type="dxa"/>
          </w:tcPr>
          <w:p w:rsidR="003C3EE4" w:rsidRPr="00F65228" w:rsidRDefault="003C3EE4" w:rsidP="003C3EE4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C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Utworzenie inkubatora przetwórstwa lokalnego produktów rolnych oraz zatrudnienie osób z </w:t>
            </w:r>
            <w:proofErr w:type="spellStart"/>
            <w:r w:rsidRPr="00E05C68">
              <w:rPr>
                <w:rFonts w:ascii="Times New Roman" w:hAnsi="Times New Roman" w:cs="Times New Roman"/>
                <w:b/>
                <w:sz w:val="16"/>
                <w:szCs w:val="16"/>
              </w:rPr>
              <w:t>grupy</w:t>
            </w:r>
            <w:proofErr w:type="spellEnd"/>
            <w:r w:rsidRPr="00E05C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05C68">
              <w:rPr>
                <w:rFonts w:ascii="Times New Roman" w:hAnsi="Times New Roman" w:cs="Times New Roman"/>
                <w:b/>
                <w:sz w:val="16"/>
                <w:szCs w:val="16"/>
              </w:rPr>
              <w:t>defaworyzowanej</w:t>
            </w:r>
            <w:proofErr w:type="spellEnd"/>
            <w:r w:rsidRPr="00E05C6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C3EE4" w:rsidRDefault="003C3EE4" w:rsidP="003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01/01/2018/IN</w:t>
            </w:r>
          </w:p>
          <w:p w:rsidR="003C3EE4" w:rsidRPr="00FD1B27" w:rsidRDefault="003C3EE4" w:rsidP="003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21.02.2018 godz. 13.30</w:t>
            </w:r>
          </w:p>
        </w:tc>
        <w:tc>
          <w:tcPr>
            <w:tcW w:w="992" w:type="dxa"/>
          </w:tcPr>
          <w:p w:rsidR="003C3EE4" w:rsidRPr="008C6D6B" w:rsidRDefault="003C3EE4" w:rsidP="003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067805655</w:t>
            </w:r>
          </w:p>
        </w:tc>
        <w:tc>
          <w:tcPr>
            <w:tcW w:w="963" w:type="dxa"/>
          </w:tcPr>
          <w:p w:rsidR="003C3EE4" w:rsidRPr="000D1193" w:rsidRDefault="003C3EE4" w:rsidP="003C3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193">
              <w:rPr>
                <w:rFonts w:ascii="Times New Roman" w:hAnsi="Times New Roman" w:cs="Times New Roman"/>
                <w:b/>
                <w:sz w:val="16"/>
                <w:szCs w:val="16"/>
              </w:rPr>
              <w:t>ul. Przemysłowa 18a</w:t>
            </w:r>
          </w:p>
          <w:p w:rsidR="003C3EE4" w:rsidRPr="008C6D6B" w:rsidRDefault="003C3EE4" w:rsidP="003C3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193">
              <w:rPr>
                <w:rFonts w:ascii="Times New Roman" w:hAnsi="Times New Roman" w:cs="Times New Roman"/>
                <w:b/>
                <w:sz w:val="16"/>
                <w:szCs w:val="16"/>
              </w:rPr>
              <w:t>26-400 Przysucha</w:t>
            </w:r>
          </w:p>
        </w:tc>
        <w:tc>
          <w:tcPr>
            <w:tcW w:w="1134" w:type="dxa"/>
          </w:tcPr>
          <w:p w:rsidR="003C3EE4" w:rsidRPr="008C6D6B" w:rsidRDefault="003C3EE4" w:rsidP="003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1 046 198,00</w:t>
            </w:r>
          </w:p>
        </w:tc>
        <w:tc>
          <w:tcPr>
            <w:tcW w:w="1205" w:type="dxa"/>
          </w:tcPr>
          <w:p w:rsidR="003C3EE4" w:rsidRPr="008C6D6B" w:rsidRDefault="003C3EE4" w:rsidP="003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500 000,00</w:t>
            </w:r>
          </w:p>
        </w:tc>
        <w:tc>
          <w:tcPr>
            <w:tcW w:w="938" w:type="dxa"/>
          </w:tcPr>
          <w:p w:rsidR="003C3EE4" w:rsidRDefault="003C3EE4" w:rsidP="003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3C3EE4" w:rsidRPr="008C6D6B" w:rsidRDefault="003C3EE4" w:rsidP="003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3C3EE4" w:rsidRPr="008C6D6B" w:rsidRDefault="003C3EE4" w:rsidP="003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88" w:type="dxa"/>
          </w:tcPr>
          <w:p w:rsidR="003C3EE4" w:rsidRPr="008C6D6B" w:rsidRDefault="003C3EE4" w:rsidP="003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3C3EE4" w:rsidRPr="008C6D6B" w:rsidRDefault="003C3EE4" w:rsidP="003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053" w:type="dxa"/>
          </w:tcPr>
          <w:p w:rsidR="003C3EE4" w:rsidRPr="008C6D6B" w:rsidRDefault="003C3EE4" w:rsidP="003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1198" w:type="dxa"/>
          </w:tcPr>
          <w:p w:rsidR="003C3EE4" w:rsidRDefault="003C3EE4" w:rsidP="003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3C3EE4" w:rsidRPr="008C6D6B" w:rsidRDefault="003C3EE4" w:rsidP="003C3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</w:tbl>
    <w:p w:rsidR="007051CB" w:rsidRDefault="00F65228" w:rsidP="000D1193">
      <w:r>
        <w:t>Łączna wartość wnioskowanych przedsięwzięć</w:t>
      </w:r>
      <w:r w:rsidR="003B158E">
        <w:t>:</w:t>
      </w:r>
      <w:r w:rsidR="005E577E">
        <w:t xml:space="preserve"> </w:t>
      </w:r>
      <w:r w:rsidR="00E05C68" w:rsidRPr="00E05C68">
        <w:t xml:space="preserve">1 000 000,00 </w:t>
      </w:r>
      <w:r w:rsidR="00C321DA" w:rsidRPr="00E05C68">
        <w:t>zł.</w:t>
      </w:r>
    </w:p>
    <w:p w:rsidR="007051CB" w:rsidRDefault="007051CB" w:rsidP="000D1193">
      <w:r>
        <w:t>Całkowita kwota środków przewidzianych w LSR na dofinansowanie oper</w:t>
      </w:r>
      <w:r w:rsidR="00C321DA">
        <w:t>acji w tym naborze wynosi</w:t>
      </w:r>
      <w:r w:rsidR="00E05C68">
        <w:t>: 500 000,00</w:t>
      </w:r>
      <w:r w:rsidR="00C321DA">
        <w:t xml:space="preserve"> zł.</w:t>
      </w:r>
    </w:p>
    <w:p w:rsidR="000D1193" w:rsidRDefault="000D1193" w:rsidP="000D1193">
      <w:pPr>
        <w:ind w:left="-142"/>
      </w:pPr>
    </w:p>
    <w:p w:rsidR="007051CB" w:rsidRDefault="003C3EE4" w:rsidP="007051CB">
      <w:pPr>
        <w:ind w:left="-142"/>
        <w:contextualSpacing/>
      </w:pPr>
      <w:r>
        <w:t>Wolanów, 12.03.2018 r.</w:t>
      </w:r>
      <w:r w:rsidR="007051CB">
        <w:t xml:space="preserve">      </w:t>
      </w:r>
    </w:p>
    <w:p w:rsidR="002415DF" w:rsidRDefault="007051CB" w:rsidP="007051CB">
      <w:pPr>
        <w:ind w:left="-142"/>
      </w:pPr>
      <w:r>
        <w:t xml:space="preserve">(miejsce i data)  </w:t>
      </w:r>
    </w:p>
    <w:p w:rsidR="009E2796" w:rsidRDefault="009E2796"/>
    <w:sectPr w:rsidR="009E2796" w:rsidSect="00977901">
      <w:pgSz w:w="16838" w:h="11906" w:orient="landscape"/>
      <w:pgMar w:top="426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1CB"/>
    <w:rsid w:val="0008551D"/>
    <w:rsid w:val="000C0850"/>
    <w:rsid w:val="000D1193"/>
    <w:rsid w:val="002108B9"/>
    <w:rsid w:val="00236AC1"/>
    <w:rsid w:val="002415DF"/>
    <w:rsid w:val="00243A1A"/>
    <w:rsid w:val="00271DCE"/>
    <w:rsid w:val="00395AFF"/>
    <w:rsid w:val="003B158E"/>
    <w:rsid w:val="003C3EE4"/>
    <w:rsid w:val="00554837"/>
    <w:rsid w:val="005E577E"/>
    <w:rsid w:val="0064023A"/>
    <w:rsid w:val="006B0146"/>
    <w:rsid w:val="007051CB"/>
    <w:rsid w:val="00792453"/>
    <w:rsid w:val="007C056F"/>
    <w:rsid w:val="007D256D"/>
    <w:rsid w:val="0081725F"/>
    <w:rsid w:val="00977901"/>
    <w:rsid w:val="009E2796"/>
    <w:rsid w:val="009F7C8E"/>
    <w:rsid w:val="00A56C57"/>
    <w:rsid w:val="00C03D76"/>
    <w:rsid w:val="00C321DA"/>
    <w:rsid w:val="00C70CEA"/>
    <w:rsid w:val="00CA19DF"/>
    <w:rsid w:val="00E05C68"/>
    <w:rsid w:val="00F131B2"/>
    <w:rsid w:val="00F65228"/>
    <w:rsid w:val="00F83008"/>
    <w:rsid w:val="00FD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1CB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1CB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user</cp:lastModifiedBy>
  <cp:revision>23</cp:revision>
  <cp:lastPrinted>2018-03-13T12:50:00Z</cp:lastPrinted>
  <dcterms:created xsi:type="dcterms:W3CDTF">2016-11-29T10:44:00Z</dcterms:created>
  <dcterms:modified xsi:type="dcterms:W3CDTF">2018-03-19T13:46:00Z</dcterms:modified>
</cp:coreProperties>
</file>